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914" w14:textId="0E28E5C8" w:rsidR="000C719B" w:rsidRPr="00844D4A" w:rsidRDefault="00FD2268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i/>
          <w:iCs/>
          <w:color w:val="007A3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03E500" wp14:editId="58BBF08E">
            <wp:simplePos x="0" y="0"/>
            <wp:positionH relativeFrom="margin">
              <wp:align>center</wp:align>
            </wp:positionH>
            <wp:positionV relativeFrom="margin">
              <wp:posOffset>-167640</wp:posOffset>
            </wp:positionV>
            <wp:extent cx="1097280" cy="1097280"/>
            <wp:effectExtent l="0" t="0" r="7620" b="762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2029C" w14:textId="77777777" w:rsidR="000C719B" w:rsidRPr="00844D4A" w:rsidRDefault="000C719B" w:rsidP="00844D4A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/>
          <w:iCs/>
          <w:color w:val="007A37"/>
        </w:rPr>
      </w:pPr>
    </w:p>
    <w:p w14:paraId="568AD2F1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26CB5134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0F706B7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EFEB9C5" w14:textId="6D6200C2" w:rsidR="000C719B" w:rsidRPr="00FD2268" w:rsidRDefault="00A803C5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46A2E"/>
          <w:sz w:val="20"/>
          <w:szCs w:val="20"/>
        </w:rPr>
      </w:pPr>
      <w:r w:rsidRPr="00FD2268">
        <w:rPr>
          <w:rFonts w:cs="Arial Narrow"/>
          <w:b/>
          <w:bCs/>
          <w:iCs/>
          <w:color w:val="046A2E"/>
          <w:sz w:val="32"/>
          <w:szCs w:val="32"/>
        </w:rPr>
        <w:t>Pre-Match</w:t>
      </w:r>
      <w:r w:rsidR="000C719B" w:rsidRPr="00FD2268">
        <w:rPr>
          <w:rFonts w:cs="Arial Narrow"/>
          <w:b/>
          <w:bCs/>
          <w:iCs/>
          <w:color w:val="046A2E"/>
          <w:sz w:val="32"/>
          <w:szCs w:val="32"/>
        </w:rPr>
        <w:t xml:space="preserve"> Protocol for OHSAA </w:t>
      </w:r>
      <w:r w:rsidRPr="00FD2268">
        <w:rPr>
          <w:rFonts w:cs="Arial Narrow"/>
          <w:b/>
          <w:bCs/>
          <w:iCs/>
          <w:color w:val="046A2E"/>
          <w:sz w:val="32"/>
          <w:szCs w:val="32"/>
        </w:rPr>
        <w:t xml:space="preserve">Soccer </w:t>
      </w:r>
      <w:r w:rsidR="000C719B" w:rsidRPr="00FD2268">
        <w:rPr>
          <w:rFonts w:cs="Arial Narrow"/>
          <w:b/>
          <w:bCs/>
          <w:iCs/>
          <w:color w:val="046A2E"/>
          <w:sz w:val="32"/>
          <w:szCs w:val="32"/>
        </w:rPr>
        <w:t>Tournament</w:t>
      </w:r>
      <w:r w:rsidR="00FD2268">
        <w:rPr>
          <w:rFonts w:cs="Arial Narrow"/>
          <w:b/>
          <w:bCs/>
          <w:iCs/>
          <w:color w:val="046A2E"/>
          <w:sz w:val="32"/>
          <w:szCs w:val="32"/>
        </w:rPr>
        <w:t xml:space="preserve"> Matches</w:t>
      </w:r>
      <w:r w:rsidR="00C868D9" w:rsidRPr="00FD2268">
        <w:rPr>
          <w:rFonts w:cs="Arial Narrow"/>
          <w:b/>
          <w:bCs/>
          <w:iCs/>
          <w:color w:val="046A2E"/>
          <w:sz w:val="32"/>
          <w:szCs w:val="32"/>
        </w:rPr>
        <w:br/>
      </w:r>
    </w:p>
    <w:p w14:paraId="3D299E99" w14:textId="2FD52DFC" w:rsidR="00844D4A" w:rsidRDefault="00844D4A" w:rsidP="000C719B">
      <w:pPr>
        <w:autoSpaceDE w:val="0"/>
        <w:autoSpaceDN w:val="0"/>
        <w:adjustRightInd w:val="0"/>
        <w:spacing w:after="0" w:line="240" w:lineRule="auto"/>
      </w:pPr>
    </w:p>
    <w:p w14:paraId="0BAF767A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b/>
          <w:bCs/>
          <w:color w:val="000000"/>
          <w:u w:val="single"/>
        </w:rPr>
        <w:t>Game Clock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b/>
          <w:bCs/>
          <w:color w:val="000000"/>
          <w:u w:val="single"/>
        </w:rPr>
        <w:t>Time of Day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C868D9">
        <w:rPr>
          <w:rFonts w:cs="Arial Narrow"/>
          <w:b/>
          <w:bCs/>
          <w:color w:val="000000"/>
          <w:u w:val="single"/>
        </w:rPr>
        <w:t>Action</w:t>
      </w:r>
    </w:p>
    <w:p w14:paraId="6560D0F4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4E3D080B" w14:textId="26DB714F" w:rsidR="009B4EC3" w:rsidRPr="009B4EC3" w:rsidRDefault="00D33071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60</w:t>
      </w:r>
      <w:r w:rsidR="009B4EC3" w:rsidRPr="009B4EC3">
        <w:rPr>
          <w:rFonts w:cs="Arial Narrow"/>
          <w:color w:val="000000"/>
        </w:rPr>
        <w:t>:00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B80F9C">
        <w:rPr>
          <w:rFonts w:cs="Arial Narrow"/>
          <w:color w:val="000000"/>
        </w:rPr>
        <w:t>________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  <w:t>Teams are permitted to take the field</w:t>
      </w:r>
    </w:p>
    <w:p w14:paraId="166A5AF3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92FE4A9" w14:textId="593A7BD1" w:rsidR="009B4EC3" w:rsidRPr="009B4EC3" w:rsidRDefault="00D33071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42</w:t>
      </w:r>
      <w:r w:rsidR="009B4EC3" w:rsidRPr="009B4EC3">
        <w:rPr>
          <w:rFonts w:cs="Arial Narrow"/>
          <w:color w:val="000000"/>
        </w:rPr>
        <w:t>:00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B80F9C">
        <w:rPr>
          <w:rFonts w:cs="Arial Narrow"/>
          <w:color w:val="000000"/>
        </w:rPr>
        <w:t>________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  <w:t xml:space="preserve">Guaranteed 30minute warm-up/Game rosters </w:t>
      </w:r>
    </w:p>
    <w:p w14:paraId="0D63ECB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submitted/exchanged</w:t>
      </w:r>
    </w:p>
    <w:p w14:paraId="3EA97AF1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6DE4A38" w14:textId="484553BE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1</w:t>
      </w:r>
      <w:r w:rsidR="00D33071">
        <w:rPr>
          <w:rFonts w:cs="Arial Narrow"/>
          <w:color w:val="000000"/>
        </w:rPr>
        <w:t>2</w:t>
      </w:r>
      <w:r w:rsidRPr="009B4EC3">
        <w:rPr>
          <w:rFonts w:cs="Arial Narrow"/>
          <w:color w:val="000000"/>
        </w:rPr>
        <w:t>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="00B80F9C">
        <w:rPr>
          <w:rFonts w:cs="Arial Narrow"/>
          <w:color w:val="000000"/>
        </w:rPr>
        <w:t>________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Captains and Officials meet for coin toss</w:t>
      </w:r>
    </w:p>
    <w:p w14:paraId="18D1F19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492D8D30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 xml:space="preserve">Teams clear field and line up for international </w:t>
      </w:r>
    </w:p>
    <w:p w14:paraId="738E3CC8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walkout.  Public address welcome.</w:t>
      </w:r>
    </w:p>
    <w:p w14:paraId="32BEB666" w14:textId="6ACEF956" w:rsid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</w:p>
    <w:p w14:paraId="21403BD3" w14:textId="514A951E" w:rsidR="00C868D9" w:rsidRP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National Anthem </w:t>
      </w:r>
    </w:p>
    <w:p w14:paraId="54BF2310" w14:textId="77777777" w:rsidR="00C868D9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Introduction of teams</w:t>
      </w:r>
    </w:p>
    <w:p w14:paraId="32EA75FE" w14:textId="4697E2EA" w:rsidR="00C868D9" w:rsidRDefault="00C868D9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Officials</w:t>
      </w:r>
    </w:p>
    <w:p w14:paraId="3297020A" w14:textId="3490D28F" w:rsidR="00C868D9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Visiting Team</w:t>
      </w:r>
      <w:r w:rsidR="00C868D9">
        <w:rPr>
          <w:rFonts w:cs="Arial Narrow"/>
          <w:color w:val="000000"/>
        </w:rPr>
        <w:t xml:space="preserve"> (</w:t>
      </w:r>
      <w:r w:rsidRPr="00C868D9">
        <w:rPr>
          <w:rFonts w:cs="Arial Narrow"/>
          <w:color w:val="000000"/>
        </w:rPr>
        <w:t>non-starters, starters and head coach</w:t>
      </w:r>
      <w:r w:rsidR="00C868D9">
        <w:rPr>
          <w:rFonts w:cs="Arial Narrow"/>
          <w:color w:val="000000"/>
        </w:rPr>
        <w:t>)</w:t>
      </w:r>
    </w:p>
    <w:p w14:paraId="123B0279" w14:textId="1DCF4B84" w:rsidR="009B4EC3" w:rsidRPr="00C868D9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Home Team</w:t>
      </w:r>
      <w:r w:rsidR="00C868D9">
        <w:rPr>
          <w:rFonts w:cs="Arial Narrow"/>
          <w:color w:val="000000"/>
        </w:rPr>
        <w:t xml:space="preserve"> (</w:t>
      </w:r>
      <w:r w:rsidRPr="00C868D9">
        <w:rPr>
          <w:rFonts w:cs="Arial Narrow"/>
          <w:color w:val="000000"/>
        </w:rPr>
        <w:t>non-starters, starters and head coach</w:t>
      </w:r>
      <w:r w:rsidR="00C868D9">
        <w:rPr>
          <w:rFonts w:cs="Arial Narrow"/>
          <w:color w:val="000000"/>
        </w:rPr>
        <w:t>)</w:t>
      </w:r>
    </w:p>
    <w:p w14:paraId="6BAE67F8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1CD77CDF" w14:textId="3F2469F7" w:rsidR="009B4EC3" w:rsidRPr="009B4EC3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  0:00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="00B80F9C">
        <w:rPr>
          <w:rFonts w:cs="Arial Narrow"/>
          <w:color w:val="000000"/>
        </w:rPr>
        <w:t>_______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Game begins</w:t>
      </w:r>
    </w:p>
    <w:p w14:paraId="11DE408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1A56925" w14:textId="505D2443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40:00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Kick off, first half</w:t>
      </w:r>
    </w:p>
    <w:p w14:paraId="2044F8B5" w14:textId="1105ED7B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B74443A" w14:textId="43EF593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10:00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Halftime </w:t>
      </w:r>
    </w:p>
    <w:p w14:paraId="503E5DC2" w14:textId="039FBFF6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293E3BC" w14:textId="0F10CAD0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>
        <w:rPr>
          <w:rFonts w:cs="Arial Narrow"/>
          <w:color w:val="000000"/>
        </w:rPr>
        <w:t>40:00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Kick off, second half</w:t>
      </w:r>
    </w:p>
    <w:p w14:paraId="4D005421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73A6AE36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402173CB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6B60D3A7" w14:textId="3379E974" w:rsidR="009B4EC3" w:rsidRPr="00C868D9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C868D9">
        <w:rPr>
          <w:rFonts w:cs="Arial Narrow"/>
          <w:b/>
          <w:bCs/>
          <w:color w:val="000000"/>
        </w:rPr>
        <w:t>Home Team (Dark):</w:t>
      </w:r>
      <w:r w:rsidRP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D33071">
        <w:rPr>
          <w:rFonts w:cs="Arial Narrow"/>
          <w:b/>
          <w:bCs/>
          <w:color w:val="000000"/>
        </w:rPr>
        <w:t xml:space="preserve"> </w:t>
      </w:r>
      <w:r w:rsidRPr="00C868D9">
        <w:rPr>
          <w:rFonts w:cs="Arial Narrow"/>
          <w:b/>
          <w:bCs/>
          <w:color w:val="000000"/>
        </w:rPr>
        <w:t xml:space="preserve">Visiting Team (White): </w:t>
      </w:r>
      <w:r w:rsidRPr="00C868D9">
        <w:rPr>
          <w:rFonts w:cs="Arial Narrow"/>
          <w:b/>
          <w:bCs/>
          <w:color w:val="000000"/>
        </w:rPr>
        <w:tab/>
      </w:r>
    </w:p>
    <w:p w14:paraId="7CA4A03B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2A3ED4C" w14:textId="77777777" w:rsidR="009B4EC3" w:rsidRPr="00C868D9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u w:val="single"/>
        </w:rPr>
      </w:pPr>
      <w:r w:rsidRPr="00C868D9">
        <w:rPr>
          <w:rFonts w:cs="Arial Narrow"/>
          <w:b/>
          <w:bCs/>
          <w:color w:val="000000"/>
          <w:u w:val="single"/>
        </w:rPr>
        <w:t xml:space="preserve">Overtime Procedures </w:t>
      </w:r>
    </w:p>
    <w:p w14:paraId="75D34BCE" w14:textId="6885A3AC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5:00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Intermission after regulation time</w:t>
      </w:r>
    </w:p>
    <w:p w14:paraId="46101DD0" w14:textId="69E4E5C8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15:00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 xml:space="preserve">First overtime period </w:t>
      </w:r>
    </w:p>
    <w:p w14:paraId="735497B1" w14:textId="0D5023DE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2:00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Intermission</w:t>
      </w:r>
    </w:p>
    <w:p w14:paraId="0F4C470F" w14:textId="76DAB1C9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15:00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Second overtime period</w:t>
      </w:r>
    </w:p>
    <w:p w14:paraId="7C4EB155" w14:textId="01ECDCAE" w:rsid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2:00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 xml:space="preserve">Intermission </w:t>
      </w:r>
    </w:p>
    <w:p w14:paraId="44E3409C" w14:textId="3EE35D2A" w:rsidR="00C868D9" w:rsidRP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0:00 </w:t>
      </w:r>
      <w:r w:rsidR="00D33071">
        <w:rPr>
          <w:rFonts w:cs="Arial Narrow"/>
          <w:color w:val="000000"/>
        </w:rPr>
        <w:tab/>
      </w:r>
      <w:r>
        <w:rPr>
          <w:rFonts w:cs="Arial Narrow"/>
          <w:color w:val="000000"/>
        </w:rPr>
        <w:t xml:space="preserve">Penalty Kicks </w:t>
      </w:r>
    </w:p>
    <w:p w14:paraId="2051ED66" w14:textId="0D83AF6B" w:rsidR="009B4EC3" w:rsidRPr="00C868D9" w:rsidRDefault="009B4EC3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FED647B" w14:textId="592E01E1" w:rsidR="00C868D9" w:rsidRPr="00C868D9" w:rsidRDefault="00C868D9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b/>
          <w:bCs/>
          <w:color w:val="000000"/>
        </w:rPr>
        <w:t>Note:</w:t>
      </w:r>
      <w:r w:rsidRPr="00C868D9">
        <w:rPr>
          <w:rFonts w:cs="Arial Narrow"/>
          <w:color w:val="000000"/>
        </w:rPr>
        <w:t xml:space="preserve"> Time may need to be adjusted </w:t>
      </w:r>
      <w:r w:rsidR="00D33071">
        <w:rPr>
          <w:rFonts w:cs="Arial Narrow"/>
          <w:color w:val="000000"/>
        </w:rPr>
        <w:t>for introductions</w:t>
      </w:r>
      <w:r w:rsidRPr="00C868D9">
        <w:rPr>
          <w:rFonts w:cs="Arial Narrow"/>
          <w:color w:val="000000"/>
        </w:rPr>
        <w:t>.</w:t>
      </w:r>
    </w:p>
    <w:sectPr w:rsidR="00C868D9" w:rsidRPr="00C868D9" w:rsidSect="00C868D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DC99" w14:textId="77777777" w:rsidR="00C30C19" w:rsidRDefault="00C30C19" w:rsidP="00C30C19">
      <w:pPr>
        <w:spacing w:after="0" w:line="240" w:lineRule="auto"/>
      </w:pPr>
      <w:r>
        <w:separator/>
      </w:r>
    </w:p>
  </w:endnote>
  <w:endnote w:type="continuationSeparator" w:id="0">
    <w:p w14:paraId="394C21B7" w14:textId="77777777" w:rsidR="00C30C19" w:rsidRDefault="00C30C19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952A" w14:textId="77777777" w:rsidR="00C30C19" w:rsidRDefault="00C30C19" w:rsidP="00C30C19">
      <w:pPr>
        <w:spacing w:after="0" w:line="240" w:lineRule="auto"/>
      </w:pPr>
      <w:r>
        <w:separator/>
      </w:r>
    </w:p>
  </w:footnote>
  <w:footnote w:type="continuationSeparator" w:id="0">
    <w:p w14:paraId="588DE0C0" w14:textId="77777777" w:rsidR="00C30C19" w:rsidRDefault="00C30C19" w:rsidP="00C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6E2"/>
    <w:multiLevelType w:val="hybridMultilevel"/>
    <w:tmpl w:val="E1B8E150"/>
    <w:lvl w:ilvl="0" w:tplc="F5E050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19672E92"/>
    <w:multiLevelType w:val="hybridMultilevel"/>
    <w:tmpl w:val="A48072CE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9DE1240"/>
    <w:multiLevelType w:val="hybridMultilevel"/>
    <w:tmpl w:val="CB285B56"/>
    <w:lvl w:ilvl="0" w:tplc="2DA8D14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33963990">
    <w:abstractNumId w:val="0"/>
  </w:num>
  <w:num w:numId="2" w16cid:durableId="203173382">
    <w:abstractNumId w:val="2"/>
  </w:num>
  <w:num w:numId="3" w16cid:durableId="133904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B"/>
    <w:rsid w:val="000C719B"/>
    <w:rsid w:val="0010743E"/>
    <w:rsid w:val="00151BB4"/>
    <w:rsid w:val="00296FB9"/>
    <w:rsid w:val="002D1681"/>
    <w:rsid w:val="0030493C"/>
    <w:rsid w:val="004C753C"/>
    <w:rsid w:val="00561550"/>
    <w:rsid w:val="007D7BF1"/>
    <w:rsid w:val="00844D4A"/>
    <w:rsid w:val="009B4EC3"/>
    <w:rsid w:val="00A239BE"/>
    <w:rsid w:val="00A67433"/>
    <w:rsid w:val="00A803C5"/>
    <w:rsid w:val="00B80F9C"/>
    <w:rsid w:val="00C0629B"/>
    <w:rsid w:val="00C30C19"/>
    <w:rsid w:val="00C868D9"/>
    <w:rsid w:val="00D33071"/>
    <w:rsid w:val="00DB2CB4"/>
    <w:rsid w:val="00EA4587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CD0"/>
  <w15:docId w15:val="{71129926-6C4D-4B1B-9192-CC0872C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681"/>
    <w:pPr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C719B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9"/>
  </w:style>
  <w:style w:type="paragraph" w:styleId="Footer">
    <w:name w:val="footer"/>
    <w:basedOn w:val="Normal"/>
    <w:link w:val="Foot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9"/>
  </w:style>
  <w:style w:type="paragraph" w:styleId="ListParagraph">
    <w:name w:val="List Paragraph"/>
    <w:basedOn w:val="Normal"/>
    <w:uiPriority w:val="34"/>
    <w:qFormat/>
    <w:rsid w:val="009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Kate Barnett</cp:lastModifiedBy>
  <cp:revision>3</cp:revision>
  <dcterms:created xsi:type="dcterms:W3CDTF">2022-07-05T12:19:00Z</dcterms:created>
  <dcterms:modified xsi:type="dcterms:W3CDTF">2022-07-06T19:06:00Z</dcterms:modified>
</cp:coreProperties>
</file>