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92923" w14:textId="77777777" w:rsidR="0021679D" w:rsidRDefault="00C81F6A" w:rsidP="00EF4C7C">
      <w:pPr>
        <w:spacing w:after="0" w:line="240" w:lineRule="auto"/>
        <w:ind w:left="1440"/>
        <w:jc w:val="center"/>
        <w:rPr>
          <w:b/>
          <w:bCs/>
          <w:sz w:val="28"/>
          <w:szCs w:val="28"/>
        </w:rPr>
      </w:pPr>
      <w:r>
        <w:rPr>
          <w:noProof/>
        </w:rPr>
        <w:drawing>
          <wp:anchor distT="0" distB="0" distL="114300" distR="114300" simplePos="0" relativeHeight="251658240" behindDoc="0" locked="0" layoutInCell="1" allowOverlap="1" wp14:anchorId="1242DF0F" wp14:editId="0B696150">
            <wp:simplePos x="0" y="0"/>
            <wp:positionH relativeFrom="margin">
              <wp:posOffset>257175</wp:posOffset>
            </wp:positionH>
            <wp:positionV relativeFrom="page">
              <wp:posOffset>152400</wp:posOffset>
            </wp:positionV>
            <wp:extent cx="838200" cy="838200"/>
            <wp:effectExtent l="0" t="0" r="0" b="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E0EB5" w:rsidRPr="003E0EB5">
        <w:rPr>
          <w:b/>
          <w:bCs/>
          <w:sz w:val="28"/>
          <w:szCs w:val="28"/>
        </w:rPr>
        <w:t xml:space="preserve">PARA-SWIMMING </w:t>
      </w:r>
      <w:r w:rsidR="006E0A7C">
        <w:rPr>
          <w:b/>
          <w:bCs/>
          <w:sz w:val="28"/>
          <w:szCs w:val="28"/>
        </w:rPr>
        <w:t xml:space="preserve">OHIO HIGH SCHOOL </w:t>
      </w:r>
      <w:r w:rsidR="00553A2E">
        <w:rPr>
          <w:b/>
          <w:bCs/>
          <w:sz w:val="28"/>
          <w:szCs w:val="28"/>
        </w:rPr>
        <w:t>SWIMMING &amp; DIVING</w:t>
      </w:r>
      <w:r w:rsidR="006E0A7C">
        <w:rPr>
          <w:b/>
          <w:bCs/>
          <w:sz w:val="28"/>
          <w:szCs w:val="28"/>
        </w:rPr>
        <w:t xml:space="preserve"> </w:t>
      </w:r>
      <w:r w:rsidR="003E0EB5" w:rsidRPr="003E0EB5">
        <w:rPr>
          <w:b/>
          <w:bCs/>
          <w:sz w:val="28"/>
          <w:szCs w:val="28"/>
        </w:rPr>
        <w:t>TOURNAM</w:t>
      </w:r>
      <w:r w:rsidR="003E0EB5">
        <w:rPr>
          <w:b/>
          <w:bCs/>
          <w:sz w:val="28"/>
          <w:szCs w:val="28"/>
        </w:rPr>
        <w:t>EN</w:t>
      </w:r>
      <w:r w:rsidR="003E0EB5" w:rsidRPr="003E0EB5">
        <w:rPr>
          <w:b/>
          <w:bCs/>
          <w:sz w:val="28"/>
          <w:szCs w:val="28"/>
        </w:rPr>
        <w:t>T ENTRY FORM</w:t>
      </w:r>
      <w:r>
        <w:rPr>
          <w:b/>
          <w:bCs/>
          <w:sz w:val="28"/>
          <w:szCs w:val="28"/>
        </w:rPr>
        <w:br/>
      </w:r>
    </w:p>
    <w:p w14:paraId="1B6D2987" w14:textId="0B945BEC" w:rsidR="00EF4C7C" w:rsidRPr="00CC45C6" w:rsidRDefault="003E0EB5" w:rsidP="0021679D">
      <w:pPr>
        <w:spacing w:after="0" w:line="240" w:lineRule="auto"/>
        <w:rPr>
          <w:b/>
          <w:bCs/>
        </w:rPr>
      </w:pPr>
      <w:r w:rsidRPr="00DF4EB4">
        <w:t>The purpose of this form is to enter a participant into the para</w:t>
      </w:r>
      <w:r w:rsidR="00F95F3D" w:rsidRPr="00DF4EB4">
        <w:t xml:space="preserve"> swimming</w:t>
      </w:r>
      <w:r w:rsidRPr="00DF4EB4">
        <w:t xml:space="preserve"> events at the Ohio High School Swimming and Diving Tournament. </w:t>
      </w:r>
      <w:r w:rsidR="00EF4C7C">
        <w:t xml:space="preserve">Please note the specific qualifying information below. </w:t>
      </w:r>
      <w:r w:rsidR="00EF4C7C" w:rsidRPr="00A02CDC">
        <w:rPr>
          <w:b/>
          <w:bCs/>
        </w:rPr>
        <w:t xml:space="preserve">This form must be completed and emailed to your District Manager and copy </w:t>
      </w:r>
      <w:r w:rsidR="00CC45C6">
        <w:rPr>
          <w:b/>
          <w:bCs/>
        </w:rPr>
        <w:t>Kelly Schoenly (</w:t>
      </w:r>
      <w:hyperlink r:id="rId9" w:history="1">
        <w:r w:rsidR="00CC45C6" w:rsidRPr="00CF3ACE">
          <w:rPr>
            <w:rStyle w:val="Hyperlink"/>
            <w:b/>
            <w:bCs/>
          </w:rPr>
          <w:t>kschoenly@ohsaa.org</w:t>
        </w:r>
      </w:hyperlink>
      <w:r w:rsidR="00CC45C6">
        <w:rPr>
          <w:b/>
          <w:bCs/>
        </w:rPr>
        <w:t xml:space="preserve"> </w:t>
      </w:r>
      <w:r w:rsidR="00EF4C7C" w:rsidRPr="00A02CDC">
        <w:rPr>
          <w:b/>
          <w:bCs/>
        </w:rPr>
        <w:t xml:space="preserve">) by 5:00PM on Sunday February </w:t>
      </w:r>
      <w:r w:rsidR="00984E13">
        <w:rPr>
          <w:b/>
          <w:bCs/>
        </w:rPr>
        <w:t>8</w:t>
      </w:r>
      <w:r w:rsidR="00EF4C7C" w:rsidRPr="00A02CDC">
        <w:rPr>
          <w:b/>
          <w:bCs/>
        </w:rPr>
        <w:t>, 202</w:t>
      </w:r>
      <w:r w:rsidR="00984E13">
        <w:rPr>
          <w:b/>
          <w:bCs/>
        </w:rPr>
        <w:t>6</w:t>
      </w:r>
      <w:r w:rsidR="00EF4C7C" w:rsidRPr="00A02CDC">
        <w:rPr>
          <w:b/>
          <w:bCs/>
        </w:rPr>
        <w:t>.</w:t>
      </w:r>
    </w:p>
    <w:p w14:paraId="0FCFEDB7" w14:textId="77777777" w:rsidR="00EF4C7C" w:rsidRDefault="00EF4C7C" w:rsidP="0021679D">
      <w:pPr>
        <w:spacing w:after="0" w:line="240" w:lineRule="auto"/>
      </w:pPr>
    </w:p>
    <w:p w14:paraId="2FE5FAA8" w14:textId="2598FEA1" w:rsidR="00EF4C7C" w:rsidRDefault="00EF4C7C" w:rsidP="00EF4C7C">
      <w:pPr>
        <w:spacing w:after="0" w:line="240" w:lineRule="auto"/>
        <w:ind w:left="720"/>
      </w:pPr>
      <w:r w:rsidRPr="00EF4C7C">
        <w:rPr>
          <w:u w:val="single"/>
        </w:rPr>
        <w:t>Para-Swimming Tournament Qualification:</w:t>
      </w:r>
      <w:r w:rsidRPr="00EF4C7C">
        <w:t xml:space="preserve"> Only the top sixteen (16) qualifiers (by time) in each category, in the state, will advance to compete at the state tournament. Automatic timing must be used. No stopwatch or paper timing will be accepted. A maximum of two (2) heats per category will be swam at the state tournament</w:t>
      </w:r>
      <w:r>
        <w:t xml:space="preserve"> on Friday February 2</w:t>
      </w:r>
      <w:r w:rsidR="00417F08">
        <w:t>7</w:t>
      </w:r>
      <w:r>
        <w:t>, 202</w:t>
      </w:r>
      <w:r w:rsidR="00417F08">
        <w:t>6</w:t>
      </w:r>
      <w:r>
        <w:t>.</w:t>
      </w:r>
    </w:p>
    <w:p w14:paraId="058EA877" w14:textId="77777777" w:rsidR="00EF4C7C" w:rsidRDefault="00EF4C7C" w:rsidP="00EF4C7C">
      <w:pPr>
        <w:spacing w:after="0" w:line="240" w:lineRule="auto"/>
      </w:pPr>
    </w:p>
    <w:p w14:paraId="47B3C5CA" w14:textId="3AE8C63F" w:rsidR="00EF4C7C" w:rsidRDefault="00EF4C7C" w:rsidP="00EF4C7C">
      <w:pPr>
        <w:spacing w:after="0" w:line="240" w:lineRule="auto"/>
        <w:ind w:left="720"/>
      </w:pPr>
      <w:r w:rsidRPr="00EF4C7C">
        <w:rPr>
          <w:u w:val="single"/>
        </w:rPr>
        <w:t>District Tournament Participation:</w:t>
      </w:r>
      <w:r w:rsidRPr="00EF4C7C">
        <w:t xml:space="preserve"> Para swimmers may compete at the district level as an additional opportunity (last chance meet) to achieve a better time to advance to the state tournament. Para swimmers are not required to swim at the district level, nor would they receive district accolades for participation.</w:t>
      </w:r>
    </w:p>
    <w:p w14:paraId="049BDC01" w14:textId="77777777" w:rsidR="00EF4C7C" w:rsidRDefault="00EF4C7C" w:rsidP="0021679D">
      <w:pPr>
        <w:spacing w:after="0" w:line="240" w:lineRule="auto"/>
      </w:pPr>
    </w:p>
    <w:p w14:paraId="28CE7251" w14:textId="27A870E9" w:rsidR="00EF4C7C" w:rsidRDefault="00EF4C7C" w:rsidP="0021679D">
      <w:pPr>
        <w:spacing w:after="0" w:line="240" w:lineRule="auto"/>
      </w:pPr>
      <w:r>
        <w:t>Please indicate the events the para-swimmer will be participating in during the OHSAA Tournament, including if the swimmer will be competing in the district meet or not.</w:t>
      </w:r>
    </w:p>
    <w:p w14:paraId="28540BE6" w14:textId="77777777" w:rsidR="00EF4C7C" w:rsidRDefault="00EF4C7C" w:rsidP="0021679D">
      <w:pPr>
        <w:spacing w:after="0" w:line="240" w:lineRule="auto"/>
      </w:pPr>
    </w:p>
    <w:p w14:paraId="7EFBE9F6" w14:textId="798F37D7" w:rsidR="00C81F6A" w:rsidRPr="00C81F6A" w:rsidRDefault="00EF4C7C" w:rsidP="00C81F6A">
      <w:pPr>
        <w:rPr>
          <w:b/>
          <w:bCs/>
          <w:u w:val="single"/>
        </w:rPr>
      </w:pPr>
      <w:r>
        <w:rPr>
          <w:b/>
          <w:bCs/>
          <w:u w:val="single"/>
        </w:rPr>
        <w:br/>
      </w:r>
      <w:r w:rsidR="00C81F6A">
        <w:rPr>
          <w:b/>
          <w:bCs/>
          <w:u w:val="single"/>
        </w:rPr>
        <w:t>Student-</w:t>
      </w:r>
      <w:r w:rsidR="00AB45FA">
        <w:rPr>
          <w:b/>
          <w:bCs/>
          <w:u w:val="single"/>
        </w:rPr>
        <w:t>a</w:t>
      </w:r>
      <w:r w:rsidR="00C81F6A">
        <w:rPr>
          <w:b/>
          <w:bCs/>
          <w:u w:val="single"/>
        </w:rPr>
        <w:t xml:space="preserve">thlete </w:t>
      </w:r>
      <w:r w:rsidR="00AB45FA">
        <w:rPr>
          <w:b/>
          <w:bCs/>
          <w:u w:val="single"/>
        </w:rPr>
        <w:t>p</w:t>
      </w:r>
      <w:r w:rsidR="00C81F6A" w:rsidRPr="00C81F6A">
        <w:rPr>
          <w:b/>
          <w:bCs/>
          <w:u w:val="single"/>
        </w:rPr>
        <w:t>lan</w:t>
      </w:r>
      <w:r w:rsidR="00C81F6A">
        <w:rPr>
          <w:b/>
          <w:bCs/>
          <w:u w:val="single"/>
        </w:rPr>
        <w:t>s</w:t>
      </w:r>
      <w:r w:rsidR="00C81F6A" w:rsidRPr="00C81F6A">
        <w:rPr>
          <w:b/>
          <w:bCs/>
          <w:u w:val="single"/>
        </w:rPr>
        <w:t xml:space="preserve"> to </w:t>
      </w:r>
      <w:r w:rsidR="00AB45FA">
        <w:rPr>
          <w:b/>
          <w:bCs/>
          <w:u w:val="single"/>
        </w:rPr>
        <w:t>c</w:t>
      </w:r>
      <w:r w:rsidR="00C81F6A" w:rsidRPr="00C81F6A">
        <w:rPr>
          <w:b/>
          <w:bCs/>
          <w:u w:val="single"/>
        </w:rPr>
        <w:t>ompete</w:t>
      </w:r>
      <w:r w:rsidR="00AB45FA">
        <w:rPr>
          <w:b/>
          <w:bCs/>
          <w:u w:val="single"/>
        </w:rPr>
        <w:t xml:space="preserve">:  </w:t>
      </w:r>
    </w:p>
    <w:p w14:paraId="6014F53B" w14:textId="77777777" w:rsidR="00AB45FA" w:rsidRPr="00C81F6A" w:rsidRDefault="00AB45FA" w:rsidP="00AB45FA">
      <w:r w:rsidRPr="00C81F6A">
        <w:t xml:space="preserve">____    Only </w:t>
      </w:r>
      <w:r>
        <w:t xml:space="preserve">at the </w:t>
      </w:r>
      <w:r w:rsidRPr="00C81F6A">
        <w:t>District</w:t>
      </w:r>
    </w:p>
    <w:p w14:paraId="1F10D1F8" w14:textId="152FF1D8" w:rsidR="00AB45FA" w:rsidRPr="00C81F6A" w:rsidRDefault="00AB45FA" w:rsidP="00AB45FA">
      <w:r w:rsidRPr="00C81F6A">
        <w:t xml:space="preserve">____    Only </w:t>
      </w:r>
      <w:r>
        <w:t xml:space="preserve">at the </w:t>
      </w:r>
      <w:r w:rsidRPr="00C81F6A">
        <w:t>State</w:t>
      </w:r>
      <w:r>
        <w:t xml:space="preserve"> (if qualifies for State)</w:t>
      </w:r>
    </w:p>
    <w:p w14:paraId="6353E265" w14:textId="282DC310" w:rsidR="00AB45FA" w:rsidRPr="00C81F6A" w:rsidRDefault="00AB45FA" w:rsidP="00AB45FA">
      <w:r w:rsidRPr="00C81F6A">
        <w:t>____    Both District and State</w:t>
      </w:r>
      <w:r>
        <w:t xml:space="preserve"> (if qualifies for State)</w:t>
      </w:r>
    </w:p>
    <w:p w14:paraId="54453B2C" w14:textId="77777777" w:rsidR="00C81F6A" w:rsidRDefault="00C81F6A" w:rsidP="003E0EB5"/>
    <w:p w14:paraId="04F935BA" w14:textId="593421F4" w:rsidR="00487FEF" w:rsidRPr="00C81F6A" w:rsidRDefault="00AB45FA" w:rsidP="003E0EB5">
      <w:pPr>
        <w:rPr>
          <w:b/>
          <w:bCs/>
          <w:u w:val="single"/>
        </w:rPr>
      </w:pPr>
      <w:r>
        <w:rPr>
          <w:b/>
          <w:bCs/>
          <w:u w:val="single"/>
        </w:rPr>
        <w:t>P</w:t>
      </w:r>
      <w:r w:rsidR="00B44569">
        <w:rPr>
          <w:b/>
          <w:bCs/>
          <w:u w:val="single"/>
        </w:rPr>
        <w:t>lease check which District.</w:t>
      </w:r>
      <w:r>
        <w:rPr>
          <w:b/>
          <w:bCs/>
          <w:u w:val="single"/>
        </w:rPr>
        <w:t xml:space="preserve"> Leave blank if only competing at State</w:t>
      </w:r>
      <w:r w:rsidR="00487FEF" w:rsidRPr="00C81F6A">
        <w:rPr>
          <w:b/>
          <w:bCs/>
          <w:u w:val="single"/>
        </w:rPr>
        <w:t>:</w:t>
      </w:r>
    </w:p>
    <w:p w14:paraId="7C86A68B" w14:textId="6611A69D" w:rsidR="00487FEF" w:rsidRPr="00C81F6A" w:rsidRDefault="00487FEF" w:rsidP="003E0EB5">
      <w:r w:rsidRPr="00C81F6A">
        <w:t xml:space="preserve">    ____    Central</w:t>
      </w:r>
      <w:r w:rsidR="00C81F6A">
        <w:t xml:space="preserve"> District</w:t>
      </w:r>
      <w:r w:rsidR="00A02CDC">
        <w:t xml:space="preserve">: </w:t>
      </w:r>
      <w:r w:rsidR="00E42A26" w:rsidRPr="00C81F6A">
        <w:t>Jon Reid</w:t>
      </w:r>
      <w:r w:rsidR="00A24460" w:rsidRPr="00C81F6A">
        <w:t>l</w:t>
      </w:r>
      <w:r w:rsidR="00E42A26" w:rsidRPr="00C81F6A">
        <w:t xml:space="preserve">er, </w:t>
      </w:r>
      <w:hyperlink r:id="rId10" w:history="1">
        <w:r w:rsidR="00E42A26" w:rsidRPr="00C81F6A">
          <w:rPr>
            <w:color w:val="0000FF"/>
            <w:u w:val="single"/>
          </w:rPr>
          <w:t>reidlej@insight.rr.com</w:t>
        </w:r>
      </w:hyperlink>
      <w:r w:rsidR="00E42A26" w:rsidRPr="00C81F6A">
        <w:t>.</w:t>
      </w:r>
    </w:p>
    <w:p w14:paraId="284F6943" w14:textId="62C585CE" w:rsidR="00487FEF" w:rsidRPr="00C81F6A" w:rsidRDefault="00487FEF" w:rsidP="003E0EB5">
      <w:r w:rsidRPr="00C81F6A">
        <w:t xml:space="preserve">    ____    North</w:t>
      </w:r>
      <w:r w:rsidR="001F0CB4" w:rsidRPr="00C81F6A">
        <w:t>e</w:t>
      </w:r>
      <w:r w:rsidRPr="00C81F6A">
        <w:t>ast</w:t>
      </w:r>
      <w:r w:rsidR="00C81F6A">
        <w:t xml:space="preserve"> District</w:t>
      </w:r>
      <w:r w:rsidR="00A02CDC">
        <w:t xml:space="preserve">: </w:t>
      </w:r>
      <w:r w:rsidRPr="00C81F6A">
        <w:t>Sue Lutkus</w:t>
      </w:r>
      <w:r w:rsidR="0036645A" w:rsidRPr="00C81F6A">
        <w:t xml:space="preserve">, </w:t>
      </w:r>
      <w:hyperlink r:id="rId11" w:history="1">
        <w:r w:rsidR="00A02CDC" w:rsidRPr="00CF4D6E">
          <w:rPr>
            <w:rStyle w:val="Hyperlink"/>
          </w:rPr>
          <w:t>lutkusswm@gmail.com</w:t>
        </w:r>
      </w:hyperlink>
      <w:r w:rsidR="00C81F6A" w:rsidRPr="00C81F6A">
        <w:t xml:space="preserve"> </w:t>
      </w:r>
    </w:p>
    <w:p w14:paraId="728E8163" w14:textId="20478620" w:rsidR="00487FEF" w:rsidRPr="00C81F6A" w:rsidRDefault="00487FEF" w:rsidP="003E0EB5">
      <w:r w:rsidRPr="00C81F6A">
        <w:t xml:space="preserve">     ____   North</w:t>
      </w:r>
      <w:r w:rsidR="001F0CB4" w:rsidRPr="00C81F6A">
        <w:t>w</w:t>
      </w:r>
      <w:r w:rsidRPr="00C81F6A">
        <w:t xml:space="preserve">est </w:t>
      </w:r>
      <w:r w:rsidR="00C81F6A">
        <w:t>District</w:t>
      </w:r>
      <w:r w:rsidR="00A02CDC">
        <w:t xml:space="preserve">: </w:t>
      </w:r>
      <w:r w:rsidRPr="00C81F6A">
        <w:t xml:space="preserve">Carolyn </w:t>
      </w:r>
      <w:r w:rsidR="00293BF6" w:rsidRPr="00C81F6A">
        <w:t>Stru</w:t>
      </w:r>
      <w:r w:rsidR="00A24460" w:rsidRPr="00C81F6A">
        <w:t>nk</w:t>
      </w:r>
      <w:r w:rsidR="001F0CB4" w:rsidRPr="00C81F6A">
        <w:t>,</w:t>
      </w:r>
      <w:r w:rsidR="00293BF6" w:rsidRPr="00C81F6A">
        <w:t xml:space="preserve"> </w:t>
      </w:r>
      <w:hyperlink r:id="rId12" w:history="1">
        <w:r w:rsidR="00A02CDC" w:rsidRPr="00CF4D6E">
          <w:rPr>
            <w:rStyle w:val="Hyperlink"/>
          </w:rPr>
          <w:t>nwdistrictmanager@gmail.com</w:t>
        </w:r>
      </w:hyperlink>
    </w:p>
    <w:p w14:paraId="4D911A2F" w14:textId="3CCE7203" w:rsidR="00487FEF" w:rsidRPr="00C81F6A" w:rsidRDefault="00487FEF" w:rsidP="003E0EB5">
      <w:r w:rsidRPr="00C81F6A">
        <w:t xml:space="preserve">      ___</w:t>
      </w:r>
      <w:r w:rsidR="009063D5" w:rsidRPr="00C81F6A">
        <w:t>_ Southwest</w:t>
      </w:r>
      <w:r w:rsidR="00C81F6A">
        <w:t xml:space="preserve"> District</w:t>
      </w:r>
      <w:r w:rsidR="00A02CDC">
        <w:t xml:space="preserve">: </w:t>
      </w:r>
      <w:r w:rsidRPr="00C81F6A">
        <w:t xml:space="preserve"> Ward</w:t>
      </w:r>
      <w:r w:rsidR="0036645A" w:rsidRPr="00C81F6A">
        <w:t xml:space="preserve"> Billhimer</w:t>
      </w:r>
      <w:r w:rsidR="001F0CB4" w:rsidRPr="00C81F6A">
        <w:t>,</w:t>
      </w:r>
      <w:r w:rsidR="0036645A" w:rsidRPr="00C81F6A">
        <w:t xml:space="preserve"> </w:t>
      </w:r>
      <w:hyperlink r:id="rId13" w:history="1">
        <w:r w:rsidR="00A02CDC" w:rsidRPr="00CF4D6E">
          <w:rPr>
            <w:rStyle w:val="Hyperlink"/>
          </w:rPr>
          <w:t>wbillhimer@cinci.rr.com</w:t>
        </w:r>
      </w:hyperlink>
      <w:r w:rsidR="00C81F6A" w:rsidRPr="00C81F6A">
        <w:t xml:space="preserve"> </w:t>
      </w:r>
    </w:p>
    <w:p w14:paraId="31D69A88" w14:textId="44671DC6" w:rsidR="00F95F3D" w:rsidRPr="006E0A7C" w:rsidRDefault="00C81F6A" w:rsidP="003E0EB5">
      <w:pPr>
        <w:rPr>
          <w:b/>
          <w:bCs/>
          <w:sz w:val="24"/>
          <w:szCs w:val="24"/>
        </w:rPr>
      </w:pPr>
      <w:r>
        <w:rPr>
          <w:b/>
          <w:bCs/>
        </w:rPr>
        <w:br/>
      </w:r>
      <w:r w:rsidR="00F95F3D" w:rsidRPr="006E0A7C">
        <w:rPr>
          <w:b/>
          <w:bCs/>
          <w:sz w:val="24"/>
          <w:szCs w:val="24"/>
        </w:rPr>
        <w:t xml:space="preserve">Part One:  </w:t>
      </w:r>
      <w:r w:rsidR="00B44569">
        <w:rPr>
          <w:b/>
          <w:bCs/>
          <w:sz w:val="24"/>
          <w:szCs w:val="24"/>
        </w:rPr>
        <w:t>Student-</w:t>
      </w:r>
      <w:r w:rsidR="00F95F3D" w:rsidRPr="006E0A7C">
        <w:rPr>
          <w:b/>
          <w:bCs/>
          <w:sz w:val="24"/>
          <w:szCs w:val="24"/>
        </w:rPr>
        <w:t>Athlete Information</w:t>
      </w:r>
    </w:p>
    <w:p w14:paraId="7FA73E7F" w14:textId="1799EDD2" w:rsidR="00F95F3D" w:rsidRPr="006E0A7C" w:rsidRDefault="00A608C5" w:rsidP="003E0EB5">
      <w:r>
        <w:t xml:space="preserve">Full </w:t>
      </w:r>
      <w:r w:rsidR="00F95F3D" w:rsidRPr="006E0A7C">
        <w:t>Name: ______________________________    Gender: _____   Grade: _____</w:t>
      </w:r>
    </w:p>
    <w:p w14:paraId="2BF141B9" w14:textId="4EC2C194" w:rsidR="00F95F3D" w:rsidRPr="006E0A7C" w:rsidRDefault="00F95F3D" w:rsidP="003E0EB5">
      <w:r w:rsidRPr="006E0A7C">
        <w:t>Contact Information:    Phone ___________________    Email: ________</w:t>
      </w:r>
      <w:r w:rsidR="00EF4C7C">
        <w:t>____________________</w:t>
      </w:r>
      <w:r w:rsidRPr="006E0A7C">
        <w:t>_____</w:t>
      </w:r>
    </w:p>
    <w:p w14:paraId="39AEFB23" w14:textId="08E54EFA" w:rsidR="00F95F3D" w:rsidRDefault="00F95F3D" w:rsidP="003E0EB5">
      <w:pPr>
        <w:rPr>
          <w:b/>
          <w:bCs/>
        </w:rPr>
      </w:pPr>
    </w:p>
    <w:p w14:paraId="60137774" w14:textId="42EE0960" w:rsidR="00F95F3D" w:rsidRPr="006E0A7C" w:rsidRDefault="00F95F3D" w:rsidP="003E0EB5">
      <w:pPr>
        <w:rPr>
          <w:b/>
          <w:bCs/>
          <w:sz w:val="24"/>
          <w:szCs w:val="24"/>
        </w:rPr>
      </w:pPr>
      <w:r w:rsidRPr="006E0A7C">
        <w:rPr>
          <w:b/>
          <w:bCs/>
          <w:sz w:val="24"/>
          <w:szCs w:val="24"/>
        </w:rPr>
        <w:t>Part Two: High School Information</w:t>
      </w:r>
    </w:p>
    <w:p w14:paraId="7A0362BC" w14:textId="77777777" w:rsidR="00487FEF" w:rsidRDefault="00F95F3D" w:rsidP="003E0EB5">
      <w:r w:rsidRPr="006E0A7C">
        <w:t xml:space="preserve">High School Name:  ________________________   </w:t>
      </w:r>
      <w:r w:rsidR="00487FEF">
        <w:t xml:space="preserve"> Division 1 ____     Division 2   ____ </w:t>
      </w:r>
    </w:p>
    <w:p w14:paraId="0DF0CBA0" w14:textId="69E389E2" w:rsidR="00F95F3D" w:rsidRPr="006E0A7C" w:rsidRDefault="00F95F3D" w:rsidP="003E0EB5">
      <w:r w:rsidRPr="006E0A7C">
        <w:t>Head Coach:  _________________</w:t>
      </w:r>
      <w:r w:rsidR="00EF4C7C">
        <w:t>______________</w:t>
      </w:r>
      <w:r w:rsidRPr="006E0A7C">
        <w:t>____</w:t>
      </w:r>
    </w:p>
    <w:p w14:paraId="09E48E53" w14:textId="5305255D" w:rsidR="00262EAF" w:rsidRPr="006E0A7C" w:rsidRDefault="00262EAF" w:rsidP="003E0EB5">
      <w:r w:rsidRPr="006E0A7C">
        <w:t>Head Coach Contact Information:   Phone: _______________     Email: _______</w:t>
      </w:r>
      <w:r w:rsidR="00EF4C7C">
        <w:t>________________</w:t>
      </w:r>
      <w:r w:rsidRPr="006E0A7C">
        <w:t>_________</w:t>
      </w:r>
    </w:p>
    <w:p w14:paraId="15A8D5C8" w14:textId="77777777" w:rsidR="00C81F6A" w:rsidRDefault="00C81F6A" w:rsidP="003E0EB5">
      <w:pPr>
        <w:rPr>
          <w:b/>
          <w:bCs/>
        </w:rPr>
      </w:pPr>
    </w:p>
    <w:p w14:paraId="1E215F0D" w14:textId="77777777" w:rsidR="009063D5" w:rsidRDefault="00262EAF" w:rsidP="003E0EB5">
      <w:pPr>
        <w:rPr>
          <w:b/>
          <w:bCs/>
          <w:sz w:val="24"/>
          <w:szCs w:val="24"/>
        </w:rPr>
      </w:pPr>
      <w:r w:rsidRPr="006E0A7C">
        <w:rPr>
          <w:b/>
          <w:bCs/>
          <w:sz w:val="24"/>
          <w:szCs w:val="24"/>
        </w:rPr>
        <w:lastRenderedPageBreak/>
        <w:t>Part Three – Para Swimming Events for Entry</w:t>
      </w:r>
      <w:r w:rsidR="009C53C8" w:rsidRPr="006E0A7C">
        <w:rPr>
          <w:b/>
          <w:bCs/>
          <w:sz w:val="24"/>
          <w:szCs w:val="24"/>
        </w:rPr>
        <w:t xml:space="preserve"> </w:t>
      </w:r>
    </w:p>
    <w:p w14:paraId="0106FB93" w14:textId="56F8B415" w:rsidR="00262EAF" w:rsidRDefault="009C53C8" w:rsidP="003E0EB5">
      <w:pPr>
        <w:rPr>
          <w:b/>
          <w:bCs/>
          <w:sz w:val="24"/>
          <w:szCs w:val="24"/>
        </w:rPr>
      </w:pPr>
      <w:r w:rsidRPr="00B44569">
        <w:rPr>
          <w:b/>
          <w:bCs/>
          <w:sz w:val="24"/>
          <w:szCs w:val="24"/>
          <w:highlight w:val="yellow"/>
        </w:rPr>
        <w:t>(Enter the</w:t>
      </w:r>
      <w:r w:rsidR="009854A5" w:rsidRPr="00B44569">
        <w:rPr>
          <w:b/>
          <w:bCs/>
          <w:sz w:val="24"/>
          <w:szCs w:val="24"/>
          <w:highlight w:val="yellow"/>
        </w:rPr>
        <w:t xml:space="preserve"> athlete’s entry</w:t>
      </w:r>
      <w:r w:rsidRPr="00B44569">
        <w:rPr>
          <w:b/>
          <w:bCs/>
          <w:sz w:val="24"/>
          <w:szCs w:val="24"/>
          <w:highlight w:val="yellow"/>
        </w:rPr>
        <w:t xml:space="preserve"> time next to </w:t>
      </w:r>
      <w:r w:rsidR="009854A5" w:rsidRPr="00B44569">
        <w:rPr>
          <w:b/>
          <w:bCs/>
          <w:sz w:val="24"/>
          <w:szCs w:val="24"/>
          <w:highlight w:val="yellow"/>
        </w:rPr>
        <w:t>each</w:t>
      </w:r>
      <w:r w:rsidRPr="00B44569">
        <w:rPr>
          <w:b/>
          <w:bCs/>
          <w:sz w:val="24"/>
          <w:szCs w:val="24"/>
          <w:highlight w:val="yellow"/>
        </w:rPr>
        <w:t xml:space="preserve"> event</w:t>
      </w:r>
      <w:r w:rsidR="009854A5" w:rsidRPr="00B44569">
        <w:rPr>
          <w:b/>
          <w:bCs/>
          <w:sz w:val="24"/>
          <w:szCs w:val="24"/>
          <w:highlight w:val="yellow"/>
        </w:rPr>
        <w:t xml:space="preserve"> being entered</w:t>
      </w:r>
      <w:r w:rsidRPr="00B44569">
        <w:rPr>
          <w:b/>
          <w:bCs/>
          <w:sz w:val="24"/>
          <w:szCs w:val="24"/>
          <w:highlight w:val="yellow"/>
        </w:rPr>
        <w:t>)</w:t>
      </w:r>
    </w:p>
    <w:p w14:paraId="596C15D8" w14:textId="04CB9BAB" w:rsidR="00262EAF" w:rsidRPr="009C53C8" w:rsidRDefault="009C53C8" w:rsidP="003E0EB5">
      <w:pPr>
        <w:rPr>
          <w:b/>
          <w:bCs/>
          <w:sz w:val="24"/>
          <w:szCs w:val="24"/>
        </w:rPr>
      </w:pPr>
      <w:r w:rsidRPr="009C53C8">
        <w:rPr>
          <w:b/>
          <w:bCs/>
          <w:sz w:val="24"/>
          <w:szCs w:val="24"/>
        </w:rPr>
        <w:t>Para Category 1 - Girls</w:t>
      </w:r>
    </w:p>
    <w:p w14:paraId="0623A2A9" w14:textId="0BA52DF9" w:rsidR="009C53C8" w:rsidRPr="009C53C8" w:rsidRDefault="009C53C8" w:rsidP="003E0EB5">
      <w:r w:rsidRPr="009C53C8">
        <w:t>Event #145 – Girls 50 Free _______</w:t>
      </w:r>
      <w:r w:rsidR="006E0A7C">
        <w:t>_</w:t>
      </w:r>
    </w:p>
    <w:p w14:paraId="20F96502" w14:textId="5553F9C3" w:rsidR="009C53C8" w:rsidRPr="009C53C8" w:rsidRDefault="009C53C8" w:rsidP="003E0EB5">
      <w:r w:rsidRPr="009C53C8">
        <w:t>Event #150 – Girls 100 Back _______</w:t>
      </w:r>
    </w:p>
    <w:p w14:paraId="11A19BC3" w14:textId="5991019E" w:rsidR="009C53C8" w:rsidRPr="009C53C8" w:rsidRDefault="009C53C8" w:rsidP="003E0EB5">
      <w:pPr>
        <w:rPr>
          <w:b/>
          <w:bCs/>
          <w:sz w:val="24"/>
          <w:szCs w:val="24"/>
        </w:rPr>
      </w:pPr>
      <w:r w:rsidRPr="009C53C8">
        <w:rPr>
          <w:b/>
          <w:bCs/>
          <w:sz w:val="24"/>
          <w:szCs w:val="24"/>
        </w:rPr>
        <w:t>Para Category 1 – Boys</w:t>
      </w:r>
    </w:p>
    <w:p w14:paraId="48276398" w14:textId="6A205E40" w:rsidR="009C53C8" w:rsidRPr="009C53C8" w:rsidRDefault="009C53C8" w:rsidP="003E0EB5">
      <w:r w:rsidRPr="009C53C8">
        <w:t>Event #165 – Boys 50 Free _______</w:t>
      </w:r>
      <w:r w:rsidR="006E0A7C">
        <w:t>_</w:t>
      </w:r>
    </w:p>
    <w:p w14:paraId="7CFFA12B" w14:textId="109F79CF" w:rsidR="009C53C8" w:rsidRDefault="009C53C8" w:rsidP="003E0EB5">
      <w:r w:rsidRPr="009C53C8">
        <w:t>Event #170 – Boys 100 Back _______</w:t>
      </w:r>
    </w:p>
    <w:p w14:paraId="5110B518" w14:textId="34850E57" w:rsidR="009C53C8" w:rsidRPr="009C53C8" w:rsidRDefault="009C53C8" w:rsidP="003E0EB5">
      <w:pPr>
        <w:rPr>
          <w:b/>
          <w:bCs/>
          <w:sz w:val="24"/>
          <w:szCs w:val="24"/>
        </w:rPr>
      </w:pPr>
      <w:r w:rsidRPr="009C53C8">
        <w:rPr>
          <w:b/>
          <w:bCs/>
          <w:sz w:val="24"/>
          <w:szCs w:val="24"/>
        </w:rPr>
        <w:t>Para Category 2 – Girls</w:t>
      </w:r>
    </w:p>
    <w:p w14:paraId="40DD768B" w14:textId="5AE1512B" w:rsidR="009C53C8" w:rsidRPr="009C53C8" w:rsidRDefault="009C53C8" w:rsidP="009C53C8">
      <w:r w:rsidRPr="009C53C8">
        <w:t>Event #</w:t>
      </w:r>
      <w:r w:rsidR="006E0A7C">
        <w:t>245</w:t>
      </w:r>
      <w:r w:rsidRPr="009C53C8">
        <w:t xml:space="preserve"> – Girls 50 Free _______</w:t>
      </w:r>
      <w:r w:rsidR="006E0A7C">
        <w:t>_</w:t>
      </w:r>
    </w:p>
    <w:p w14:paraId="0B198226" w14:textId="0127731D" w:rsidR="009C53C8" w:rsidRPr="009C53C8" w:rsidRDefault="009C53C8" w:rsidP="009C53C8">
      <w:r w:rsidRPr="009C53C8">
        <w:t>Event #</w:t>
      </w:r>
      <w:r w:rsidR="006E0A7C">
        <w:t>2</w:t>
      </w:r>
      <w:r w:rsidRPr="009C53C8">
        <w:t>50 – Girls 100 Back _______</w:t>
      </w:r>
      <w:r w:rsidR="006E0A7C">
        <w:t>_</w:t>
      </w:r>
    </w:p>
    <w:p w14:paraId="6CA2A280" w14:textId="128230F6" w:rsidR="009C53C8" w:rsidRPr="009C53C8" w:rsidRDefault="009C53C8" w:rsidP="009C53C8">
      <w:pPr>
        <w:rPr>
          <w:b/>
          <w:bCs/>
          <w:sz w:val="24"/>
          <w:szCs w:val="24"/>
        </w:rPr>
      </w:pPr>
      <w:r w:rsidRPr="009C53C8">
        <w:rPr>
          <w:b/>
          <w:bCs/>
          <w:sz w:val="24"/>
          <w:szCs w:val="24"/>
        </w:rPr>
        <w:t xml:space="preserve">Para Category </w:t>
      </w:r>
      <w:r w:rsidR="006E0A7C">
        <w:rPr>
          <w:b/>
          <w:bCs/>
          <w:sz w:val="24"/>
          <w:szCs w:val="24"/>
        </w:rPr>
        <w:t>2</w:t>
      </w:r>
      <w:r w:rsidRPr="009C53C8">
        <w:rPr>
          <w:b/>
          <w:bCs/>
          <w:sz w:val="24"/>
          <w:szCs w:val="24"/>
        </w:rPr>
        <w:t xml:space="preserve"> – Boys</w:t>
      </w:r>
    </w:p>
    <w:p w14:paraId="3640F945" w14:textId="1AE93F20" w:rsidR="009C53C8" w:rsidRPr="009C53C8" w:rsidRDefault="009C53C8" w:rsidP="009C53C8">
      <w:r w:rsidRPr="009C53C8">
        <w:t>Event #</w:t>
      </w:r>
      <w:r w:rsidR="006E0A7C">
        <w:t>2</w:t>
      </w:r>
      <w:r w:rsidRPr="009C53C8">
        <w:t>65 – Boys 50 Free _______</w:t>
      </w:r>
      <w:r w:rsidR="006E0A7C">
        <w:t>__</w:t>
      </w:r>
    </w:p>
    <w:p w14:paraId="75A78DC7" w14:textId="10F3C2CE" w:rsidR="009C53C8" w:rsidRDefault="009C53C8" w:rsidP="009C53C8">
      <w:r w:rsidRPr="009C53C8">
        <w:t>Event #</w:t>
      </w:r>
      <w:r w:rsidR="006E0A7C">
        <w:t>2</w:t>
      </w:r>
      <w:r w:rsidRPr="009C53C8">
        <w:t>70 – Boys 100 Back _______</w:t>
      </w:r>
      <w:r w:rsidR="006E0A7C">
        <w:t>_</w:t>
      </w:r>
    </w:p>
    <w:p w14:paraId="72EE5FC6" w14:textId="1159AADA" w:rsidR="00EF4C7C" w:rsidRDefault="00E73882" w:rsidP="009C53C8">
      <w:r>
        <w:br/>
      </w:r>
      <w:r w:rsidR="00EF4C7C" w:rsidRPr="00381B07">
        <w:rPr>
          <w:b/>
          <w:bCs/>
        </w:rPr>
        <w:t>Note:</w:t>
      </w:r>
      <w:r w:rsidR="00EF4C7C" w:rsidRPr="00DF4EB4">
        <w:t xml:space="preserve"> A PARA-SWIMMING VERIFICATION FORM </w:t>
      </w:r>
      <w:r w:rsidR="00EF4C7C">
        <w:t xml:space="preserve">must be </w:t>
      </w:r>
      <w:r w:rsidR="00EF4C7C" w:rsidRPr="00DF4EB4">
        <w:t xml:space="preserve">sent to </w:t>
      </w:r>
      <w:r w:rsidR="00A608C5">
        <w:t>Kelly Schoenly</w:t>
      </w:r>
      <w:r w:rsidR="00EF4C7C">
        <w:t xml:space="preserve"> (</w:t>
      </w:r>
      <w:hyperlink r:id="rId14" w:history="1">
        <w:r w:rsidR="00A608C5" w:rsidRPr="00C1394F">
          <w:rPr>
            <w:rStyle w:val="Hyperlink"/>
          </w:rPr>
          <w:t>kschoenly@ohsaa.org</w:t>
        </w:r>
      </w:hyperlink>
      <w:r w:rsidR="00EF4C7C">
        <w:t xml:space="preserve">) at the </w:t>
      </w:r>
      <w:r w:rsidR="00EF4C7C" w:rsidRPr="00DF4EB4">
        <w:t>OHSAA to declare an athlete’s eligibility for OHSAA para-swimming events in accordance with the criteria adopted by the Board of Directors.</w:t>
      </w:r>
    </w:p>
    <w:p w14:paraId="728506B0" w14:textId="3DAE60CD" w:rsidR="006E0A7C" w:rsidRDefault="006E0A7C" w:rsidP="009C53C8"/>
    <w:sectPr w:rsidR="006E0A7C" w:rsidSect="00E73882">
      <w:pgSz w:w="12240" w:h="15840"/>
      <w:pgMar w:top="63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BE01DC"/>
    <w:multiLevelType w:val="multilevel"/>
    <w:tmpl w:val="8230F5DA"/>
    <w:lvl w:ilvl="0">
      <w:start w:val="1"/>
      <w:numFmt w:val="decimal"/>
      <w:lvlText w:val="%1)"/>
      <w:lvlJc w:val="left"/>
      <w:pPr>
        <w:ind w:left="360" w:hanging="360"/>
      </w:pPr>
      <w:rPr>
        <w:b/>
        <w:bCs/>
        <w:sz w:val="22"/>
        <w:szCs w:val="22"/>
      </w:rPr>
    </w:lvl>
    <w:lvl w:ilvl="1">
      <w:start w:val="1"/>
      <w:numFmt w:val="lowerLetter"/>
      <w:lvlText w:val="%2)"/>
      <w:lvlJc w:val="left"/>
      <w:pPr>
        <w:ind w:left="720" w:hanging="360"/>
      </w:pPr>
      <w:rPr>
        <w:b w:val="0"/>
        <w:bCs w:val="0"/>
      </w:rPr>
    </w:lvl>
    <w:lvl w:ilvl="2">
      <w:start w:val="1"/>
      <w:numFmt w:val="lowerRoman"/>
      <w:lvlText w:val="%3)"/>
      <w:lvlJc w:val="left"/>
      <w:pPr>
        <w:ind w:left="1080" w:hanging="360"/>
      </w:pPr>
      <w:rPr>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04888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EB5"/>
    <w:rsid w:val="00070437"/>
    <w:rsid w:val="00086DC2"/>
    <w:rsid w:val="001F0CB4"/>
    <w:rsid w:val="0021679D"/>
    <w:rsid w:val="00262EAF"/>
    <w:rsid w:val="00293BF6"/>
    <w:rsid w:val="0036645A"/>
    <w:rsid w:val="00381B07"/>
    <w:rsid w:val="003E0EB5"/>
    <w:rsid w:val="003E7A52"/>
    <w:rsid w:val="00412C95"/>
    <w:rsid w:val="00417F08"/>
    <w:rsid w:val="00487FEF"/>
    <w:rsid w:val="004A16D9"/>
    <w:rsid w:val="004D60D0"/>
    <w:rsid w:val="00553A2E"/>
    <w:rsid w:val="005A0BC8"/>
    <w:rsid w:val="006044DC"/>
    <w:rsid w:val="0064112D"/>
    <w:rsid w:val="00655D9D"/>
    <w:rsid w:val="006846B4"/>
    <w:rsid w:val="006E0A7C"/>
    <w:rsid w:val="00716CF0"/>
    <w:rsid w:val="0076044B"/>
    <w:rsid w:val="00800FD5"/>
    <w:rsid w:val="008D624D"/>
    <w:rsid w:val="009063D5"/>
    <w:rsid w:val="00984E13"/>
    <w:rsid w:val="009854A5"/>
    <w:rsid w:val="009927DB"/>
    <w:rsid w:val="009A0025"/>
    <w:rsid w:val="009C53C8"/>
    <w:rsid w:val="009D11BA"/>
    <w:rsid w:val="00A02CDC"/>
    <w:rsid w:val="00A24460"/>
    <w:rsid w:val="00A608C5"/>
    <w:rsid w:val="00A65399"/>
    <w:rsid w:val="00AB45FA"/>
    <w:rsid w:val="00B021E1"/>
    <w:rsid w:val="00B44569"/>
    <w:rsid w:val="00C81F6A"/>
    <w:rsid w:val="00CC45C6"/>
    <w:rsid w:val="00D209A0"/>
    <w:rsid w:val="00DF4EB4"/>
    <w:rsid w:val="00E222E9"/>
    <w:rsid w:val="00E42A26"/>
    <w:rsid w:val="00E73882"/>
    <w:rsid w:val="00EF4C7C"/>
    <w:rsid w:val="00F95F3D"/>
    <w:rsid w:val="00FC26DB"/>
    <w:rsid w:val="00FC4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16B11"/>
  <w15:chartTrackingRefBased/>
  <w15:docId w15:val="{F94C34EA-F376-4C05-AA0E-FDD3341F5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0EB5"/>
    <w:rPr>
      <w:color w:val="0563C1" w:themeColor="hyperlink"/>
      <w:u w:val="single"/>
    </w:rPr>
  </w:style>
  <w:style w:type="character" w:styleId="UnresolvedMention">
    <w:name w:val="Unresolved Mention"/>
    <w:basedOn w:val="DefaultParagraphFont"/>
    <w:uiPriority w:val="99"/>
    <w:semiHidden/>
    <w:unhideWhenUsed/>
    <w:rsid w:val="003E0EB5"/>
    <w:rPr>
      <w:color w:val="605E5C"/>
      <w:shd w:val="clear" w:color="auto" w:fill="E1DFDD"/>
    </w:rPr>
  </w:style>
  <w:style w:type="character" w:styleId="CommentReference">
    <w:name w:val="annotation reference"/>
    <w:basedOn w:val="DefaultParagraphFont"/>
    <w:uiPriority w:val="99"/>
    <w:semiHidden/>
    <w:unhideWhenUsed/>
    <w:rsid w:val="00716CF0"/>
    <w:rPr>
      <w:sz w:val="16"/>
      <w:szCs w:val="16"/>
    </w:rPr>
  </w:style>
  <w:style w:type="paragraph" w:styleId="CommentText">
    <w:name w:val="annotation text"/>
    <w:basedOn w:val="Normal"/>
    <w:link w:val="CommentTextChar"/>
    <w:uiPriority w:val="99"/>
    <w:semiHidden/>
    <w:unhideWhenUsed/>
    <w:rsid w:val="00716CF0"/>
    <w:pPr>
      <w:spacing w:line="240" w:lineRule="auto"/>
    </w:pPr>
    <w:rPr>
      <w:sz w:val="20"/>
      <w:szCs w:val="20"/>
    </w:rPr>
  </w:style>
  <w:style w:type="character" w:customStyle="1" w:styleId="CommentTextChar">
    <w:name w:val="Comment Text Char"/>
    <w:basedOn w:val="DefaultParagraphFont"/>
    <w:link w:val="CommentText"/>
    <w:uiPriority w:val="99"/>
    <w:semiHidden/>
    <w:rsid w:val="00716CF0"/>
    <w:rPr>
      <w:sz w:val="20"/>
      <w:szCs w:val="20"/>
    </w:rPr>
  </w:style>
  <w:style w:type="paragraph" w:styleId="CommentSubject">
    <w:name w:val="annotation subject"/>
    <w:basedOn w:val="CommentText"/>
    <w:next w:val="CommentText"/>
    <w:link w:val="CommentSubjectChar"/>
    <w:uiPriority w:val="99"/>
    <w:semiHidden/>
    <w:unhideWhenUsed/>
    <w:rsid w:val="00716CF0"/>
    <w:rPr>
      <w:b/>
      <w:bCs/>
    </w:rPr>
  </w:style>
  <w:style w:type="character" w:customStyle="1" w:styleId="CommentSubjectChar">
    <w:name w:val="Comment Subject Char"/>
    <w:basedOn w:val="CommentTextChar"/>
    <w:link w:val="CommentSubject"/>
    <w:uiPriority w:val="99"/>
    <w:semiHidden/>
    <w:rsid w:val="00716CF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wbillhimer@cinci.rr.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nwdistrictmanager@gmai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utkusswm@gmail.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reidlej@insight.rr.com?subject=OHSAA%20Central%20District%20Swimming%20and%20Diving" TargetMode="External"/><Relationship Id="rId4" Type="http://schemas.openxmlformats.org/officeDocument/2006/relationships/numbering" Target="numbering.xml"/><Relationship Id="rId9" Type="http://schemas.openxmlformats.org/officeDocument/2006/relationships/hyperlink" Target="mailto:kschoenly@ohsaa.org" TargetMode="External"/><Relationship Id="rId14" Type="http://schemas.openxmlformats.org/officeDocument/2006/relationships/hyperlink" Target="mailto:kschoenly@ohsa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970D5975174544B31C566CCF2C8777" ma:contentTypeVersion="14" ma:contentTypeDescription="Create a new document." ma:contentTypeScope="" ma:versionID="2466ca893478f9f6f33f9e5263e1e3ed">
  <xsd:schema xmlns:xsd="http://www.w3.org/2001/XMLSchema" xmlns:xs="http://www.w3.org/2001/XMLSchema" xmlns:p="http://schemas.microsoft.com/office/2006/metadata/properties" xmlns:ns2="cacce3e5-4cf5-4fc1-b4dd-26d23cd00731" xmlns:ns3="cbc76444-31f3-41b4-9fd3-a3490ae2f752" targetNamespace="http://schemas.microsoft.com/office/2006/metadata/properties" ma:root="true" ma:fieldsID="90d8daca95b94766611e27f6b3ca9fc6" ns2:_="" ns3:_="">
    <xsd:import namespace="cacce3e5-4cf5-4fc1-b4dd-26d23cd00731"/>
    <xsd:import namespace="cbc76444-31f3-41b4-9fd3-a3490ae2f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cce3e5-4cf5-4fc1-b4dd-26d23cd007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4b600c5-3c68-44e1-8856-0e6e4920894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c76444-31f3-41b4-9fd3-a3490ae2f75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075cc23-fe69-47bc-a775-44930c634db2}" ma:internalName="TaxCatchAll" ma:showField="CatchAllData" ma:web="cbc76444-31f3-41b4-9fd3-a3490ae2f7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bc76444-31f3-41b4-9fd3-a3490ae2f752" xsi:nil="true"/>
    <lcf76f155ced4ddcb4097134ff3c332f xmlns="cacce3e5-4cf5-4fc1-b4dd-26d23cd0073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2E61AE-4654-42E0-AE9E-7B44C09ACDBE}"/>
</file>

<file path=customXml/itemProps2.xml><?xml version="1.0" encoding="utf-8"?>
<ds:datastoreItem xmlns:ds="http://schemas.openxmlformats.org/officeDocument/2006/customXml" ds:itemID="{36A831F4-5C15-4FAB-AFC4-155BAA485025}">
  <ds:schemaRefs>
    <ds:schemaRef ds:uri="http://schemas.microsoft.com/office/2006/metadata/properties"/>
    <ds:schemaRef ds:uri="http://schemas.microsoft.com/office/infopath/2007/PartnerControls"/>
    <ds:schemaRef ds:uri="cbc76444-31f3-41b4-9fd3-a3490ae2f752"/>
    <ds:schemaRef ds:uri="cacce3e5-4cf5-4fc1-b4dd-26d23cd00731"/>
  </ds:schemaRefs>
</ds:datastoreItem>
</file>

<file path=customXml/itemProps3.xml><?xml version="1.0" encoding="utf-8"?>
<ds:datastoreItem xmlns:ds="http://schemas.openxmlformats.org/officeDocument/2006/customXml" ds:itemID="{A0C482CE-357F-4F3F-8DD6-69574CC560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480</Words>
  <Characters>2842</Characters>
  <Application>Microsoft Office Word</Application>
  <DocSecurity>0</DocSecurity>
  <Lines>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 Pam</dc:creator>
  <cp:keywords/>
  <dc:description/>
  <cp:lastModifiedBy>Kelly Schoenly</cp:lastModifiedBy>
  <cp:revision>6</cp:revision>
  <cp:lastPrinted>2022-01-09T19:05:00Z</cp:lastPrinted>
  <dcterms:created xsi:type="dcterms:W3CDTF">2025-12-03T19:06:00Z</dcterms:created>
  <dcterms:modified xsi:type="dcterms:W3CDTF">2026-02-03T15:12:00Z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0x0101000A970D5975174544B31C566CCF2C8777</vt:lpwstr>
  </property>
  <property fmtid="{D5CDD505-2E9C-101B-9397-08002B2CF9AE}" pid="3" name="MediaServiceImageTags">
    <vt:lpwstr/>
  </property>
</Properties>
</file>